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6A4" w:rsidRPr="008F328E" w:rsidRDefault="008F328E" w:rsidP="008F328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F328E">
        <w:rPr>
          <w:rFonts w:ascii="Times New Roman" w:hAnsi="Times New Roman" w:cs="Times New Roman"/>
          <w:sz w:val="24"/>
          <w:szCs w:val="24"/>
        </w:rPr>
        <w:t>18000Lm 9X CREE XM-L T6 LED Bike Bicycle Front Light Headlight Only Light</w:t>
      </w:r>
    </w:p>
    <w:p w:rsidR="008F328E" w:rsidRPr="008F328E" w:rsidRDefault="00DF78E7" w:rsidP="008F328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hyperlink r:id="rId6" w:tooltip="Click this link to access 9x CREE LED XML XM-L T6 18000Lm LED Bicycle Light Bike Lamp HeadLamp HeadLight" w:history="1">
        <w:r w:rsidR="008F328E" w:rsidRPr="008F328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9x CREE LED XML XM-L T6 18000Lm LED Bicycle Light Bike Lamp HeadLamp HeadLight</w:t>
        </w:r>
      </w:hyperlink>
      <w:r w:rsidR="008F328E">
        <w:rPr>
          <w:rFonts w:ascii="Times New Roman" w:hAnsi="Times New Roman" w:cs="Times New Roman" w:hint="eastAsia"/>
          <w:sz w:val="24"/>
          <w:szCs w:val="24"/>
        </w:rPr>
        <w:t xml:space="preserve"> 3Modes</w:t>
      </w:r>
    </w:p>
    <w:p w:rsidR="008F328E" w:rsidRPr="008F328E" w:rsidRDefault="00DF78E7" w:rsidP="008F328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hyperlink r:id="rId7" w:tooltip="Click this link to access 1800 Lumen CREE XM-L T6 LED Bicycle Mountain Bike Light Front HeadLight Headlamp" w:history="1">
        <w:r w:rsidR="008F328E" w:rsidRPr="008F328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18000 L</w:t>
        </w:r>
        <w:r w:rsidR="008F328E">
          <w:rPr>
            <w:rStyle w:val="a7"/>
            <w:rFonts w:ascii="Times New Roman" w:hAnsi="Times New Roman" w:cs="Times New Roman" w:hint="eastAsia"/>
            <w:color w:val="auto"/>
            <w:sz w:val="24"/>
            <w:szCs w:val="24"/>
            <w:u w:val="none"/>
          </w:rPr>
          <w:t>m</w:t>
        </w:r>
        <w:r w:rsidR="008F328E" w:rsidRPr="008F328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="008F328E">
          <w:rPr>
            <w:rFonts w:ascii="Times New Roman" w:hAnsi="Times New Roman" w:cs="Times New Roman" w:hint="eastAsia"/>
            <w:sz w:val="24"/>
            <w:szCs w:val="24"/>
          </w:rPr>
          <w:t>3Modes</w:t>
        </w:r>
        <w:r w:rsidR="008F328E" w:rsidRPr="008F328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9x CREE XM-L T6 LED Bicycle Mountain Bike Light Front HeadLight Headlamp</w:t>
        </w:r>
      </w:hyperlink>
    </w:p>
    <w:p w:rsidR="008F328E" w:rsidRPr="008F328E" w:rsidRDefault="00DF78E7" w:rsidP="008F328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hyperlink r:id="rId8" w:tooltip="Click this link to access 5x CREE XM-L T6 LED 8000Lm Front Bicycle Light bike Headlamp Head lamp Headlight" w:history="1">
        <w:r w:rsidR="008F328E" w:rsidRPr="008F328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9x CREE XM-L T6 LED 18000Lm </w:t>
        </w:r>
        <w:r w:rsidR="008F328E">
          <w:rPr>
            <w:rFonts w:ascii="Times New Roman" w:hAnsi="Times New Roman" w:cs="Times New Roman" w:hint="eastAsia"/>
            <w:sz w:val="24"/>
            <w:szCs w:val="24"/>
          </w:rPr>
          <w:t>3Modes</w:t>
        </w:r>
        <w:r w:rsidR="008F328E" w:rsidRPr="008F328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Front Bicycle Light bike Headlamp Head lamp Headlight</w:t>
        </w:r>
      </w:hyperlink>
    </w:p>
    <w:p w:rsidR="008F328E" w:rsidRPr="008F328E" w:rsidRDefault="008F328E" w:rsidP="008F328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8F328E" w:rsidRPr="008F328E" w:rsidRDefault="008F328E" w:rsidP="008F328E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</w:p>
    <w:p w:rsidR="008F328E" w:rsidRPr="008F328E" w:rsidRDefault="008F328E" w:rsidP="008F328E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8F328E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8F328E" w:rsidRPr="008F328E" w:rsidRDefault="008F328E" w:rsidP="008F328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F328E">
        <w:rPr>
          <w:rFonts w:ascii="Times New Roman" w:hAnsi="Times New Roman" w:cs="Times New Roman"/>
          <w:sz w:val="24"/>
          <w:szCs w:val="24"/>
        </w:rPr>
        <w:t>-9x CREE XM-L T6 WHITE LED</w:t>
      </w:r>
    </w:p>
    <w:p w:rsidR="008F328E" w:rsidRPr="008F328E" w:rsidRDefault="008F328E" w:rsidP="008F328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F328E">
        <w:rPr>
          <w:rFonts w:ascii="Times New Roman" w:hAnsi="Times New Roman" w:cs="Times New Roman"/>
          <w:sz w:val="24"/>
          <w:szCs w:val="24"/>
        </w:rPr>
        <w:t>-Output can come to max 18000 lumens [lm]</w:t>
      </w:r>
    </w:p>
    <w:p w:rsidR="008F328E" w:rsidRPr="008F328E" w:rsidRDefault="008F328E" w:rsidP="008F328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F328E">
        <w:rPr>
          <w:rFonts w:ascii="Times New Roman" w:hAnsi="Times New Roman" w:cs="Times New Roman"/>
          <w:sz w:val="24"/>
          <w:szCs w:val="24"/>
        </w:rPr>
        <w:t>-Internal wiring applies the high efficient booster circuit,working voltage is wide and can utilize the batteries in the largest extent</w:t>
      </w:r>
    </w:p>
    <w:p w:rsidR="008F328E" w:rsidRPr="008F328E" w:rsidRDefault="008F328E" w:rsidP="008F328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F328E">
        <w:rPr>
          <w:rFonts w:ascii="Times New Roman" w:hAnsi="Times New Roman" w:cs="Times New Roman"/>
          <w:sz w:val="24"/>
          <w:szCs w:val="24"/>
        </w:rPr>
        <w:t>-Waterproofing design</w:t>
      </w:r>
    </w:p>
    <w:p w:rsidR="008F328E" w:rsidRPr="008F328E" w:rsidRDefault="008F328E" w:rsidP="008F328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F328E">
        <w:rPr>
          <w:rFonts w:ascii="Times New Roman" w:hAnsi="Times New Roman" w:cs="Times New Roman"/>
          <w:sz w:val="24"/>
          <w:szCs w:val="24"/>
        </w:rPr>
        <w:t>-Aluminum alloy casing</w:t>
      </w:r>
    </w:p>
    <w:p w:rsidR="008F328E" w:rsidRPr="008F328E" w:rsidRDefault="008F328E" w:rsidP="008F328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F328E">
        <w:rPr>
          <w:rFonts w:ascii="Times New Roman" w:hAnsi="Times New Roman" w:cs="Times New Roman"/>
          <w:sz w:val="24"/>
          <w:szCs w:val="24"/>
        </w:rPr>
        <w:t>-Aluminum alloy reflector</w:t>
      </w:r>
    </w:p>
    <w:p w:rsidR="008F328E" w:rsidRPr="008F328E" w:rsidRDefault="008F328E" w:rsidP="008F328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F328E">
        <w:rPr>
          <w:rFonts w:ascii="Times New Roman" w:hAnsi="Times New Roman" w:cs="Times New Roman"/>
          <w:sz w:val="24"/>
          <w:szCs w:val="24"/>
        </w:rPr>
        <w:t>-3 Switch modes:high/low/flash</w:t>
      </w:r>
    </w:p>
    <w:p w:rsidR="008F328E" w:rsidRPr="008F328E" w:rsidRDefault="008F328E" w:rsidP="008F328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F328E">
        <w:rPr>
          <w:rFonts w:ascii="Times New Roman" w:hAnsi="Times New Roman" w:cs="Times New Roman"/>
          <w:sz w:val="24"/>
          <w:szCs w:val="24"/>
        </w:rPr>
        <w:t>-LED lifespan:500,00 hours</w:t>
      </w:r>
    </w:p>
    <w:p w:rsidR="008F328E" w:rsidRPr="008F328E" w:rsidRDefault="008F328E" w:rsidP="008F328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F328E">
        <w:rPr>
          <w:rFonts w:ascii="Times New Roman" w:hAnsi="Times New Roman" w:cs="Times New Roman"/>
          <w:sz w:val="24"/>
          <w:szCs w:val="24"/>
        </w:rPr>
        <w:t>-Colour:Black</w:t>
      </w:r>
    </w:p>
    <w:p w:rsidR="008F328E" w:rsidRPr="008F328E" w:rsidRDefault="008F328E" w:rsidP="008F328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F328E">
        <w:rPr>
          <w:rFonts w:ascii="Times New Roman" w:hAnsi="Times New Roman" w:cs="Times New Roman"/>
          <w:sz w:val="24"/>
          <w:szCs w:val="24"/>
        </w:rPr>
        <w:t> </w:t>
      </w:r>
    </w:p>
    <w:p w:rsidR="008F328E" w:rsidRPr="008F328E" w:rsidRDefault="008F328E" w:rsidP="008F328E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8F328E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8F328E" w:rsidRPr="008F328E" w:rsidRDefault="008F328E" w:rsidP="008F328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F328E">
        <w:rPr>
          <w:rFonts w:ascii="Times New Roman" w:hAnsi="Times New Roman" w:cs="Times New Roman"/>
          <w:sz w:val="24"/>
          <w:szCs w:val="24"/>
        </w:rPr>
        <w:t> </w:t>
      </w:r>
    </w:p>
    <w:p w:rsidR="008F328E" w:rsidRPr="008F328E" w:rsidRDefault="00183B92" w:rsidP="008F328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8F328E" w:rsidRPr="008F328E">
        <w:rPr>
          <w:rFonts w:ascii="Times New Roman" w:hAnsi="Times New Roman" w:cs="Times New Roman"/>
          <w:sz w:val="24"/>
          <w:szCs w:val="24"/>
        </w:rPr>
        <w:t>1 x Bicycle Light</w:t>
      </w:r>
    </w:p>
    <w:p w:rsidR="008F328E" w:rsidRPr="008F328E" w:rsidRDefault="00183B92" w:rsidP="008F328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8F328E" w:rsidRPr="008F328E">
        <w:rPr>
          <w:rFonts w:ascii="Times New Roman" w:hAnsi="Times New Roman" w:cs="Times New Roman"/>
          <w:sz w:val="24"/>
          <w:szCs w:val="24"/>
        </w:rPr>
        <w:t>2 x Rubber ring</w:t>
      </w:r>
    </w:p>
    <w:p w:rsidR="008F328E" w:rsidRDefault="00183B92" w:rsidP="008F328E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1x 6400mAh Battery</w:t>
      </w:r>
    </w:p>
    <w:p w:rsidR="00183B92" w:rsidRDefault="00183B92" w:rsidP="008F328E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1x Charger(US)</w:t>
      </w:r>
    </w:p>
    <w:p w:rsidR="00183B92" w:rsidRPr="008F328E" w:rsidRDefault="00183B92" w:rsidP="008F328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1x Head Strap</w:t>
      </w:r>
    </w:p>
    <w:sectPr w:rsidR="00183B92" w:rsidRPr="008F328E" w:rsidSect="002076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B96" w:rsidRDefault="00FC3B96" w:rsidP="008F328E">
      <w:r>
        <w:separator/>
      </w:r>
    </w:p>
  </w:endnote>
  <w:endnote w:type="continuationSeparator" w:id="1">
    <w:p w:rsidR="00FC3B96" w:rsidRDefault="00FC3B96" w:rsidP="008F32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B96" w:rsidRDefault="00FC3B96" w:rsidP="008F328E">
      <w:r>
        <w:separator/>
      </w:r>
    </w:p>
  </w:footnote>
  <w:footnote w:type="continuationSeparator" w:id="1">
    <w:p w:rsidR="00FC3B96" w:rsidRDefault="00FC3B96" w:rsidP="008F32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328E"/>
    <w:rsid w:val="00183B92"/>
    <w:rsid w:val="002076A4"/>
    <w:rsid w:val="00524977"/>
    <w:rsid w:val="008F328E"/>
    <w:rsid w:val="00DF78E7"/>
    <w:rsid w:val="00FC3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6A4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8F328E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F32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F328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F32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F328E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F32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8F328E"/>
    <w:rPr>
      <w:b/>
      <w:bCs/>
    </w:rPr>
  </w:style>
  <w:style w:type="character" w:customStyle="1" w:styleId="3Char">
    <w:name w:val="标题 3 Char"/>
    <w:basedOn w:val="a0"/>
    <w:link w:val="3"/>
    <w:uiPriority w:val="9"/>
    <w:rsid w:val="008F328E"/>
    <w:rPr>
      <w:rFonts w:ascii="宋体" w:eastAsia="宋体" w:hAnsi="宋体" w:cs="宋体"/>
      <w:b/>
      <w:bCs/>
      <w:kern w:val="0"/>
      <w:sz w:val="27"/>
      <w:szCs w:val="27"/>
    </w:rPr>
  </w:style>
  <w:style w:type="character" w:styleId="a7">
    <w:name w:val="Hyperlink"/>
    <w:basedOn w:val="a0"/>
    <w:uiPriority w:val="99"/>
    <w:unhideWhenUsed/>
    <w:rsid w:val="008F32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ay.com/itm/5x-CREE-XM-L-T6-LED-8000Lm-Front-Bicycle-Light-bike-Headlamp-Head-lamp-Headlight-/171201705749?pt=LH_DefaultDomain_0&amp;hash=item27dc6ab71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1800-Lumen-CREE-XM-L-T6-LED-Bicycle-Mountain-Bike-Light-Front-HeadLight-Headlamp-/291516513415?hash=item43dfbcfc8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9x-CREE-LED-XML-XM-L-T6-18000Lm-LED-Bicycle-Light-Bike-Lamp-HeadLamp-HeadLight-/191597289008?hash=item2c9c169e3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2015-08-08T01:44:00Z</dcterms:created>
  <dcterms:modified xsi:type="dcterms:W3CDTF">2015-08-08T02:02:00Z</dcterms:modified>
</cp:coreProperties>
</file>